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23" w:type="dxa"/>
        <w:tblLook w:val="04A0" w:firstRow="1" w:lastRow="0" w:firstColumn="1" w:lastColumn="0" w:noHBand="0" w:noVBand="1"/>
      </w:tblPr>
      <w:tblGrid>
        <w:gridCol w:w="3103"/>
        <w:gridCol w:w="960"/>
        <w:gridCol w:w="1380"/>
        <w:gridCol w:w="940"/>
        <w:gridCol w:w="1740"/>
        <w:gridCol w:w="708"/>
        <w:gridCol w:w="2260"/>
      </w:tblGrid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Dear All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5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Happy New Year Everyone !!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 are looking at a new handicap system for this year and I will try and make it as </w:t>
            </w:r>
          </w:p>
        </w:tc>
      </w:tr>
      <w:tr w:rsidR="008E7795" w:rsidRPr="008E7795" w:rsidTr="008E7795">
        <w:trPr>
          <w:trHeight w:val="300"/>
        </w:trPr>
        <w:tc>
          <w:tcPr>
            <w:tcW w:w="5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easy as possible to understand.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It looks quite difficult to comprehend but once you see it being used you will find it fairly easy.</w:t>
            </w:r>
          </w:p>
        </w:tc>
      </w:tr>
      <w:tr w:rsidR="008E7795" w:rsidRPr="008E7795" w:rsidTr="008E7795">
        <w:trPr>
          <w:trHeight w:val="300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This handicap system is used by friends that play in another society and they have been using</w:t>
            </w:r>
          </w:p>
        </w:tc>
      </w:tr>
      <w:tr w:rsidR="008E7795" w:rsidRPr="008E7795" w:rsidTr="008E7795">
        <w:trPr>
          <w:trHeight w:val="300"/>
        </w:trPr>
        <w:tc>
          <w:tcPr>
            <w:tcW w:w="8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it for a long time now, it does appear to work very well.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This handicap system looks at a simple method of cutting people with in a cut line which is</w:t>
            </w:r>
          </w:p>
        </w:tc>
      </w:tr>
      <w:tr w:rsidR="008E7795" w:rsidRPr="008E7795" w:rsidTr="008E7795">
        <w:trPr>
          <w:trHeight w:val="300"/>
        </w:trPr>
        <w:tc>
          <w:tcPr>
            <w:tcW w:w="5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worked out on 25% off the field.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000000" w:fill="FF5050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Examples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Players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Cut Line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28 players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Top 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26 Players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Top 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24 Players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Top 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22 Players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Top 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16 Players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Top 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8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I hope this gives you a rough idea of where the cut Line would be.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This means that anyone in the cut line will be cut according to their handicap index.</w:t>
            </w: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8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This is worked out by the following handicap index system.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Handicaps.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H\Cap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Index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0 to 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0.1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5.5 to 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0.2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12.5 to 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0.3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20.5 to 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0.4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28.5 to 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8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If your handicap was 4 then you Index would be 0.1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8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If your handicap was 8 then your Index would be 0.2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8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If your Handicap was 19 then your Index would be 0.3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8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If your handicap was 22 then your Index would be 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8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If your handicap was 31 then your handicap would be 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8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The Overall winner of the Year in the League will be Deducted 1 Point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8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The Runner up in the league will be deducted 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8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The winner of the Par 3 League will be deducted 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Position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Points Scored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Players Handicap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Index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Cut</w:t>
            </w: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Place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CUT LINE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0.2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Minus 2.4</w:t>
            </w: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Place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CUT LINE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0.2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lang w:eastAsia="en-GB"/>
              </w:rPr>
              <w:t>minus 1.2</w:t>
            </w: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Place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CUT LINE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0.3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Minus 1.5</w:t>
            </w: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u w:val="single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FF0000"/>
                <w:u w:val="single"/>
                <w:lang w:eastAsia="en-GB"/>
              </w:rPr>
              <w:t xml:space="preserve">Place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u w:val="single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FF0000"/>
                <w:u w:val="single"/>
                <w:lang w:eastAsia="en-GB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u w:val="single"/>
                <w:lang w:eastAsia="en-GB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CUT LINE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0.4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Minus 1.6</w:t>
            </w: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Place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Place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Plus 0.1</w:t>
            </w: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Place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Plus 0.2</w:t>
            </w: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Place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Plus 0.3</w:t>
            </w: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Place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Plus 0.4</w:t>
            </w: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Place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Plus 0.4</w:t>
            </w: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Place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Plus 0.4</w:t>
            </w: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Place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Plus 0.4</w:t>
            </w: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Place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Plus 0.4</w:t>
            </w: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Place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Plus 0.4</w:t>
            </w: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Place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Plus 0.4</w:t>
            </w: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Place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Plus 0.4</w:t>
            </w: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What happens now is you take the winners points which is 36 and you subtract it from the score </w:t>
            </w:r>
          </w:p>
        </w:tc>
      </w:tr>
      <w:tr w:rsidR="008E7795" w:rsidRPr="008E7795" w:rsidTr="008E7795">
        <w:trPr>
          <w:trHeight w:val="300"/>
        </w:trPr>
        <w:tc>
          <w:tcPr>
            <w:tcW w:w="8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directly under the cut line which is 29, which = 36 -29 = 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You now multiply 7  x by the Players index which is 0.2, 7 x 0.2 =</w:t>
            </w:r>
            <w:r w:rsidRPr="008E7795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1.4, the player will be cut 1.4 </w:t>
            </w: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6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The person In position 2 is as follows.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Round score of 35 points, again subtract that (35 - 29) = 6 then multiply 6 by the players index</w:t>
            </w:r>
          </w:p>
        </w:tc>
      </w:tr>
      <w:tr w:rsidR="008E7795" w:rsidRPr="008E7795" w:rsidTr="008E7795">
        <w:trPr>
          <w:trHeight w:val="300"/>
        </w:trPr>
        <w:tc>
          <w:tcPr>
            <w:tcW w:w="8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Which is 0.2, 6 x 0.2 = </w:t>
            </w:r>
            <w:r w:rsidRPr="008E7795">
              <w:rPr>
                <w:rFonts w:ascii="Calibri" w:eastAsia="Times New Roman" w:hAnsi="Calibri" w:cs="Calibri"/>
                <w:color w:val="FF0000"/>
                <w:lang w:eastAsia="en-GB"/>
              </w:rPr>
              <w:t>1.2, the player will be cut 1.2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6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The person In position 3 is as follows.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Round score of 34 points, again subtract that (34-29) = 5 then multiply 5 by the players index</w:t>
            </w:r>
          </w:p>
        </w:tc>
      </w:tr>
      <w:tr w:rsidR="008E7795" w:rsidRPr="008E7795" w:rsidTr="008E7795">
        <w:trPr>
          <w:trHeight w:val="300"/>
        </w:trPr>
        <w:tc>
          <w:tcPr>
            <w:tcW w:w="8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Which is 0.3, 5 x 0.3 = </w:t>
            </w:r>
            <w:r w:rsidRPr="008E7795">
              <w:rPr>
                <w:rFonts w:ascii="Calibri" w:eastAsia="Times New Roman" w:hAnsi="Calibri" w:cs="Calibri"/>
                <w:color w:val="FF0000"/>
                <w:lang w:eastAsia="en-GB"/>
              </w:rPr>
              <w:t>1.5, the player will be cut 1.5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6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The person In position 4 is as follows.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Round score of 33 Points, again subtract (33-29) =4 then multiply 4 by the players index</w:t>
            </w:r>
          </w:p>
        </w:tc>
      </w:tr>
      <w:tr w:rsidR="008E7795" w:rsidRPr="008E7795" w:rsidTr="008E7795">
        <w:trPr>
          <w:trHeight w:val="300"/>
        </w:trPr>
        <w:tc>
          <w:tcPr>
            <w:tcW w:w="8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Which is 0.4, 4 x 0.4 = </w:t>
            </w:r>
            <w:r w:rsidRPr="008E7795">
              <w:rPr>
                <w:rFonts w:ascii="Calibri" w:eastAsia="Times New Roman" w:hAnsi="Calibri" w:cs="Calibri"/>
                <w:color w:val="FF0000"/>
                <w:lang w:eastAsia="en-GB"/>
              </w:rPr>
              <w:t>1.6, the player will be cut 1.6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The winner in first place also gets cut a further 1 for actually winning the day.</w:t>
            </w:r>
          </w:p>
        </w:tc>
      </w:tr>
      <w:tr w:rsidR="008E7795" w:rsidRPr="008E7795" w:rsidTr="008E7795">
        <w:trPr>
          <w:trHeight w:val="300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So in this example the winner would be cut 2.4, (1.4 for his score and a further 1 for winning)</w:t>
            </w: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8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After the cut line the handicap adjustments are as in the example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These are then added or subtracted against your handicaps which becomes you starting</w:t>
            </w:r>
          </w:p>
        </w:tc>
      </w:tr>
      <w:tr w:rsidR="008E7795" w:rsidRPr="008E7795" w:rsidTr="008E7795">
        <w:trPr>
          <w:trHeight w:val="300"/>
        </w:trPr>
        <w:tc>
          <w:tcPr>
            <w:tcW w:w="5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 handicap at the next monthly meet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8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 Points is the Maximum deduction which includes 1 for actually winning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points </w:t>
            </w:r>
            <w:proofErr w:type="spellStart"/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sytem</w:t>
            </w:r>
            <w:proofErr w:type="spellEnd"/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for the 2020 League will be as follows, and not be like it was last year </w:t>
            </w:r>
          </w:p>
        </w:tc>
      </w:tr>
      <w:tr w:rsidR="008E7795" w:rsidRPr="008E7795" w:rsidTr="008E7795">
        <w:trPr>
          <w:trHeight w:val="300"/>
        </w:trPr>
        <w:tc>
          <w:tcPr>
            <w:tcW w:w="6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where you would just use your round points.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Based on 16 Players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League Points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Winner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2nd Place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3rd Place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Position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Position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Position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Position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Position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Position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Position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Position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Position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Position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Position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Position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Position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FF0000"/>
                <w:lang w:eastAsia="en-GB"/>
              </w:rPr>
              <w:t>And so on, depending on numbers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4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en-GB"/>
              </w:rPr>
              <w:t>In the event of a Tie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Best Back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Best back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Then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Best back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18th Hole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4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8E7795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Lowest handicap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795" w:rsidRPr="008E7795" w:rsidTr="008E7795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95" w:rsidRPr="008E7795" w:rsidRDefault="008E7795" w:rsidP="008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CF70F0" w:rsidRDefault="00CF70F0">
      <w:bookmarkStart w:id="0" w:name="_GoBack"/>
      <w:bookmarkEnd w:id="0"/>
    </w:p>
    <w:sectPr w:rsidR="00CF7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95"/>
    <w:rsid w:val="008E7795"/>
    <w:rsid w:val="00C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546EE-4014-4FBD-9783-75CD3801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0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Sammons</dc:creator>
  <cp:keywords/>
  <dc:description/>
  <cp:lastModifiedBy>Joe Sammons</cp:lastModifiedBy>
  <cp:revision>1</cp:revision>
  <dcterms:created xsi:type="dcterms:W3CDTF">2020-02-13T11:21:00Z</dcterms:created>
  <dcterms:modified xsi:type="dcterms:W3CDTF">2020-02-13T11:23:00Z</dcterms:modified>
</cp:coreProperties>
</file>